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  <w:r w:rsidR="00762647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Человек. </w:t>
      </w:r>
      <w:proofErr w:type="spellStart"/>
      <w:r w:rsidR="00762647">
        <w:rPr>
          <w:rFonts w:ascii="Times New Roman" w:eastAsia="Times New Roman" w:hAnsi="Times New Roman"/>
          <w:b/>
          <w:sz w:val="28"/>
          <w:szCs w:val="28"/>
          <w:lang w:eastAsia="ar-SA"/>
        </w:rPr>
        <w:t>Общество</w:t>
      </w:r>
      <w:proofErr w:type="gramStart"/>
      <w:r w:rsidR="00762647">
        <w:rPr>
          <w:rFonts w:ascii="Times New Roman" w:eastAsia="Times New Roman" w:hAnsi="Times New Roman"/>
          <w:b/>
          <w:sz w:val="28"/>
          <w:szCs w:val="28"/>
          <w:lang w:eastAsia="ar-SA"/>
        </w:rPr>
        <w:t>.К</w:t>
      </w:r>
      <w:proofErr w:type="gramEnd"/>
      <w:r w:rsidR="00762647">
        <w:rPr>
          <w:rFonts w:ascii="Times New Roman" w:eastAsia="Times New Roman" w:hAnsi="Times New Roman"/>
          <w:b/>
          <w:sz w:val="28"/>
          <w:szCs w:val="28"/>
          <w:lang w:eastAsia="ar-SA"/>
        </w:rPr>
        <w:t>ультура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9"/>
        <w:gridCol w:w="4902"/>
      </w:tblGrid>
      <w:tr w:rsidR="00063212" w:rsidTr="00063212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647" w:rsidRDefault="00335DBA" w:rsidP="007626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Программа дисциплины</w:t>
            </w:r>
            <w:r w:rsidR="00CC20E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</w:t>
            </w:r>
            <w:r w:rsidR="0076264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Безопасность жизнедеятельности</w:t>
            </w:r>
          </w:p>
          <w:p w:rsidR="00CC20E6" w:rsidRDefault="00CC20E6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063212" w:rsidRDefault="00063212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  <w:p w:rsidR="00D12BA2" w:rsidRDefault="00335DBA" w:rsidP="00CC20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27.02.2022 </w:t>
            </w:r>
            <w:r w:rsidR="0009636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, стр. 34</w:t>
            </w:r>
          </w:p>
        </w:tc>
      </w:tr>
      <w:tr w:rsidR="00063212" w:rsidTr="0006321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62647" w:rsidRPr="00762647" w:rsidRDefault="00762647" w:rsidP="00762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647">
              <w:rPr>
                <w:rFonts w:ascii="Times New Roman" w:eastAsia="Times New Roman" w:hAnsi="Times New Roman"/>
                <w:b/>
                <w:sz w:val="24"/>
                <w:szCs w:val="24"/>
              </w:rPr>
              <w:t>УК-8.</w:t>
            </w:r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 xml:space="preserve"> создавать и</w:t>
            </w:r>
          </w:p>
          <w:p w:rsidR="00762647" w:rsidRPr="00762647" w:rsidRDefault="00762647" w:rsidP="00762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>поддерживать безопасные условия</w:t>
            </w:r>
          </w:p>
          <w:p w:rsidR="00762647" w:rsidRPr="00762647" w:rsidRDefault="00762647" w:rsidP="00762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 xml:space="preserve">жизнедеятельности, в том числе </w:t>
            </w:r>
            <w:proofErr w:type="gramStart"/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proofErr w:type="gramEnd"/>
          </w:p>
          <w:p w:rsidR="00762647" w:rsidRPr="00762647" w:rsidRDefault="00762647" w:rsidP="00762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 xml:space="preserve">возникновении </w:t>
            </w:r>
            <w:proofErr w:type="gramStart"/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>чрезвычайных</w:t>
            </w:r>
            <w:proofErr w:type="gramEnd"/>
          </w:p>
          <w:p w:rsidR="00762647" w:rsidRDefault="00762647" w:rsidP="007626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t>ситуаций</w:t>
            </w:r>
            <w:r w:rsidRPr="00762647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0C5D9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УК.8.1. </w:t>
            </w:r>
            <w:r w:rsidRPr="000C5D9F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0C5D9F">
              <w:rPr>
                <w:rFonts w:ascii="Times New Roman" w:eastAsia="Times New Roman" w:hAnsi="Times New Roman"/>
                <w:sz w:val="24"/>
                <w:szCs w:val="24"/>
              </w:rPr>
              <w:t>здоровья</w:t>
            </w:r>
            <w:proofErr w:type="gramEnd"/>
            <w:r w:rsidRPr="000C5D9F"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  <w:p w:rsidR="00762647" w:rsidRDefault="00762647" w:rsidP="007626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5D9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УК.8.2. </w:t>
            </w:r>
            <w:r w:rsidRPr="000C5D9F">
              <w:rPr>
                <w:rFonts w:ascii="Times New Roman" w:eastAsia="Times New Roman" w:hAnsi="Times New Roman"/>
                <w:sz w:val="24"/>
                <w:szCs w:val="24"/>
              </w:rPr>
              <w:t>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762647" w:rsidRDefault="00762647" w:rsidP="007626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550233">
              <w:rPr>
                <w:rFonts w:ascii="Times New Roman" w:eastAsia="Times New Roman" w:hAnsi="Times New Roman"/>
                <w:b/>
                <w:sz w:val="24"/>
                <w:szCs w:val="24"/>
              </w:rPr>
              <w:t>УК.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  <w:r w:rsidRPr="0055023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.3. </w:t>
            </w:r>
            <w:r w:rsidRPr="000C5D9F">
              <w:rPr>
                <w:rFonts w:ascii="Times New Roman" w:eastAsia="Times New Roman" w:hAnsi="Times New Roman"/>
                <w:sz w:val="24"/>
                <w:szCs w:val="24"/>
              </w:rPr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063212" w:rsidRDefault="00063212" w:rsidP="00CC20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C20E6" w:rsidRDefault="00762647" w:rsidP="00CC20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47">
              <w:rPr>
                <w:rFonts w:ascii="Times New Roman" w:hAnsi="Times New Roman"/>
                <w:b/>
                <w:sz w:val="24"/>
                <w:szCs w:val="24"/>
              </w:rPr>
              <w:t>УК-8.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54F9">
              <w:rPr>
                <w:rFonts w:ascii="Times New Roman" w:hAnsi="Times New Roman"/>
                <w:sz w:val="24"/>
                <w:szCs w:val="24"/>
              </w:rPr>
              <w:t>Способен создавать и поддержива</w:t>
            </w:r>
            <w:r>
              <w:rPr>
                <w:rFonts w:ascii="Times New Roman" w:hAnsi="Times New Roman"/>
                <w:sz w:val="24"/>
                <w:szCs w:val="24"/>
              </w:rPr>
              <w:t>ть в повседневной жизни и в про</w:t>
            </w:r>
            <w:r w:rsidRPr="00FF54F9">
              <w:rPr>
                <w:rFonts w:ascii="Times New Roman" w:hAnsi="Times New Roman"/>
                <w:sz w:val="24"/>
                <w:szCs w:val="24"/>
              </w:rPr>
              <w:t>фессиональной деятел</w:t>
            </w:r>
            <w:r>
              <w:rPr>
                <w:rFonts w:ascii="Times New Roman" w:hAnsi="Times New Roman"/>
                <w:sz w:val="24"/>
                <w:szCs w:val="24"/>
              </w:rPr>
              <w:t>ьности безопасные условия жизне</w:t>
            </w:r>
            <w:r w:rsidRPr="00FF54F9">
              <w:rPr>
                <w:rFonts w:ascii="Times New Roman" w:hAnsi="Times New Roman"/>
                <w:sz w:val="24"/>
                <w:szCs w:val="24"/>
              </w:rPr>
              <w:t>деятельнос</w:t>
            </w:r>
            <w:r>
              <w:rPr>
                <w:rFonts w:ascii="Times New Roman" w:hAnsi="Times New Roman"/>
                <w:sz w:val="24"/>
                <w:szCs w:val="24"/>
              </w:rPr>
              <w:t>ти для сохранения природной сре</w:t>
            </w:r>
            <w:r w:rsidRPr="00FF54F9">
              <w:rPr>
                <w:rFonts w:ascii="Times New Roman" w:hAnsi="Times New Roman"/>
                <w:sz w:val="24"/>
                <w:szCs w:val="24"/>
              </w:rPr>
              <w:t>ды, обеспечения устойч</w:t>
            </w:r>
            <w:r>
              <w:rPr>
                <w:rFonts w:ascii="Times New Roman" w:hAnsi="Times New Roman"/>
                <w:sz w:val="24"/>
                <w:szCs w:val="24"/>
              </w:rPr>
              <w:t>ивого развития общества, в том чис</w:t>
            </w:r>
            <w:r w:rsidRPr="00FF54F9">
              <w:rPr>
                <w:rFonts w:ascii="Times New Roman" w:hAnsi="Times New Roman"/>
                <w:sz w:val="24"/>
                <w:szCs w:val="24"/>
              </w:rPr>
              <w:t>ле при угрозе и возникновении чрезвычай</w:t>
            </w:r>
            <w:r>
              <w:rPr>
                <w:rFonts w:ascii="Times New Roman" w:hAnsi="Times New Roman"/>
                <w:sz w:val="24"/>
                <w:szCs w:val="24"/>
              </w:rPr>
              <w:t>ных ситуаций и военных конфлик</w:t>
            </w:r>
            <w:r w:rsidRPr="00FF54F9">
              <w:rPr>
                <w:rFonts w:ascii="Times New Roman" w:hAnsi="Times New Roman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762647" w:rsidRDefault="00762647" w:rsidP="00CC20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2647">
              <w:rPr>
                <w:rFonts w:ascii="Times New Roman" w:hAnsi="Times New Roman"/>
                <w:b/>
              </w:rPr>
              <w:t>УК.8.1.</w:t>
            </w:r>
            <w:r w:rsidRPr="00FF54F9">
              <w:rPr>
                <w:rFonts w:ascii="Times New Roman" w:hAnsi="Times New Roman"/>
              </w:rPr>
              <w:t xml:space="preserve">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FF54F9">
              <w:rPr>
                <w:rFonts w:ascii="Times New Roman" w:hAnsi="Times New Roman"/>
              </w:rPr>
              <w:t>здоровья</w:t>
            </w:r>
            <w:proofErr w:type="gramEnd"/>
            <w:r w:rsidRPr="00FF54F9">
              <w:rPr>
                <w:rFonts w:ascii="Times New Roman" w:hAnsi="Times New Roman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  <w:p w:rsidR="00762647" w:rsidRDefault="00762647" w:rsidP="00CC20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2647">
              <w:rPr>
                <w:rFonts w:ascii="Times New Roman" w:hAnsi="Times New Roman"/>
                <w:b/>
              </w:rPr>
              <w:t>УК.8.2.</w:t>
            </w:r>
            <w:r w:rsidRPr="00FF54F9">
              <w:rPr>
                <w:rFonts w:ascii="Times New Roman" w:hAnsi="Times New Roman"/>
              </w:rPr>
              <w:t xml:space="preserve"> Умеет обеспечивать безопасность обучающихся и оказывать первую п</w:t>
            </w:r>
            <w:r>
              <w:rPr>
                <w:rFonts w:ascii="Times New Roman" w:hAnsi="Times New Roman"/>
              </w:rPr>
              <w:t>омощь, в том числе при возникно</w:t>
            </w:r>
            <w:r w:rsidRPr="00FF54F9">
              <w:rPr>
                <w:rFonts w:ascii="Times New Roman" w:hAnsi="Times New Roman"/>
              </w:rPr>
              <w:t>вении чрезвычайных ситуаций</w:t>
            </w:r>
          </w:p>
          <w:p w:rsidR="00762647" w:rsidRDefault="00762647" w:rsidP="00CC20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2647">
              <w:rPr>
                <w:rFonts w:ascii="Times New Roman" w:hAnsi="Times New Roman"/>
                <w:b/>
              </w:rPr>
              <w:t>УК.8.3.</w:t>
            </w:r>
            <w:r w:rsidRPr="00FF54F9">
              <w:rPr>
                <w:rFonts w:ascii="Times New Roman" w:hAnsi="Times New Roman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  <w:p w:rsidR="00762647" w:rsidRDefault="00762647" w:rsidP="00CC20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063212" w:rsidTr="00063212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</w:t>
            </w:r>
            <w:r w:rsidR="00192C8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*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92C8A" w:rsidRDefault="00192C8A" w:rsidP="001E4A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*Указать </w:t>
            </w:r>
            <w:r w:rsidR="001E4AFA">
              <w:rPr>
                <w:rFonts w:ascii="Times New Roman" w:eastAsia="Times New Roman" w:hAnsi="Times New Roman"/>
                <w:sz w:val="24"/>
                <w:szCs w:val="24"/>
              </w:rPr>
              <w:t xml:space="preserve">все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нормативные акты из листа дополнений и изменений к ОПОП, руководителем которой Вы являетесь (</w:t>
            </w:r>
            <w:r w:rsidRPr="00572303"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>кроме</w:t>
            </w:r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:</w:t>
            </w:r>
            <w:proofErr w:type="gramEnd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Федерального закона от 31.07.2020 № 304-ФЗ «О внесении изменений в Федеральный закон "Об образовании в Российской Федерации" по вопросам воспитания обучающихся»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  <w:proofErr w:type="gramEnd"/>
          </w:p>
          <w:p w:rsidR="00192C8A" w:rsidRDefault="00192C8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92C8A" w:rsidRPr="00192C8A" w:rsidRDefault="00192C8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Например</w:t>
            </w:r>
            <w:r w:rsidR="001E4AF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, нормативные акты из ЛДИИ к ОПОП</w:t>
            </w: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: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 w:rsidP="00CC20E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C20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Кузнецова С.В. 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762647" w:rsidTr="00F24F25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lastRenderedPageBreak/>
              <w:t xml:space="preserve">Программа дисциплины: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Нормативно-правовое обеспечение профессиональной деятельности</w:t>
            </w:r>
          </w:p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27.02.2022 </w:t>
            </w:r>
            <w:r w:rsidR="0009636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, стр. 29</w:t>
            </w:r>
            <w:bookmarkStart w:id="0" w:name="_GoBack"/>
            <w:bookmarkEnd w:id="0"/>
          </w:p>
        </w:tc>
      </w:tr>
      <w:tr w:rsidR="00762647" w:rsidTr="00F24F2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УК-10 ранее ФГОС не рассматривалось</w:t>
            </w:r>
          </w:p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47" w:rsidRDefault="00762647" w:rsidP="00F24F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62647" w:rsidRPr="00096369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3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УК-10. </w:t>
            </w:r>
            <w:proofErr w:type="gramStart"/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нете</w:t>
            </w: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рпимое отношение к коррупционно</w:t>
            </w: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поведению</w:t>
            </w:r>
          </w:p>
          <w:p w:rsidR="00762647" w:rsidRPr="00096369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УК-10.1. Демонстрирует знание антикоррупционного законодательства.</w:t>
            </w:r>
          </w:p>
          <w:p w:rsidR="00762647" w:rsidRPr="00096369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:rsidR="00762647" w:rsidRPr="00096369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УК.10.3. Демонстриру</w:t>
            </w: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 навыки  давать оценку корруп</w:t>
            </w: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ционному поведению </w:t>
            </w: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применять на практике антикор</w:t>
            </w:r>
            <w:r w:rsidRPr="00096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рупционное законодательство</w:t>
            </w:r>
          </w:p>
          <w:p w:rsidR="00762647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62647" w:rsidTr="00F24F25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47" w:rsidRDefault="00762647" w:rsidP="00F24F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62647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*Указать все нормативные акты из листа дополнений и изменений к ОПОП, руководителем которой Вы являетесь (</w:t>
            </w:r>
            <w:r w:rsidRPr="00572303"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>кроме</w:t>
            </w:r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:</w:t>
            </w:r>
            <w:proofErr w:type="gramEnd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Федерального закона от 31.07.2020 № 304-ФЗ «О внесении изменений в Федеральный закон "Об образовании в Российской Федерации" по вопросам воспитания обучающихся»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  <w:proofErr w:type="gramEnd"/>
          </w:p>
          <w:p w:rsidR="00762647" w:rsidRDefault="00762647" w:rsidP="00F24F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62647" w:rsidRPr="00192C8A" w:rsidRDefault="00762647" w:rsidP="00F24F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Например</w:t>
            </w:r>
            <w:r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, нормативные акты из ЛДИИ к ОПОП</w:t>
            </w: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:</w:t>
            </w:r>
          </w:p>
          <w:p w:rsidR="00762647" w:rsidRPr="00192C8A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762647" w:rsidRPr="00192C8A" w:rsidRDefault="00762647" w:rsidP="00F24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762647" w:rsidRDefault="00762647" w:rsidP="00F24F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62647" w:rsidRDefault="00762647" w:rsidP="00F24F2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 Кузнецова С.В. ________________________</w:t>
            </w:r>
          </w:p>
          <w:p w:rsidR="00762647" w:rsidRDefault="00762647" w:rsidP="00F24F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62647" w:rsidRDefault="00762647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6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5B"/>
    <w:rsid w:val="00063212"/>
    <w:rsid w:val="00096369"/>
    <w:rsid w:val="00115D5B"/>
    <w:rsid w:val="00192C8A"/>
    <w:rsid w:val="001E4AFA"/>
    <w:rsid w:val="00335DBA"/>
    <w:rsid w:val="003B35BD"/>
    <w:rsid w:val="003D74D9"/>
    <w:rsid w:val="00555516"/>
    <w:rsid w:val="00572303"/>
    <w:rsid w:val="006D1F1A"/>
    <w:rsid w:val="00762647"/>
    <w:rsid w:val="007707AC"/>
    <w:rsid w:val="008C4098"/>
    <w:rsid w:val="00987129"/>
    <w:rsid w:val="00C749D3"/>
    <w:rsid w:val="00CC20E6"/>
    <w:rsid w:val="00D12BA2"/>
    <w:rsid w:val="00FA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3</cp:revision>
  <dcterms:created xsi:type="dcterms:W3CDTF">2022-02-27T11:50:00Z</dcterms:created>
  <dcterms:modified xsi:type="dcterms:W3CDTF">2022-02-27T12:07:00Z</dcterms:modified>
</cp:coreProperties>
</file>